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8" w:lineRule="atLeast"/>
        <w:jc w:val="left"/>
        <w:textAlignment w:val="center"/>
        <w:rPr>
          <w:rFonts w:hint="eastAsia" w:cs="Times New Roman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</w:pPr>
      <w:r>
        <w:rPr>
          <w:rFonts w:cs="Times New Roman" w:asciiTheme="minorEastAsia" w:hAnsiTheme="minorEastAsia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_GBK" w:cs="Times New Roman"/>
          <w:b/>
          <w:color w:val="000000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0"/>
          <w:szCs w:val="30"/>
        </w:rPr>
        <w:t>来宾市投资促进局公开招聘编外聘用工作人员报名登记表</w:t>
      </w:r>
    </w:p>
    <w:tbl>
      <w:tblPr>
        <w:tblStyle w:val="3"/>
        <w:tblpPr w:leftFromText="180" w:rightFromText="180" w:vertAnchor="text" w:horzAnchor="margin" w:tblpXSpec="center" w:tblpY="314"/>
        <w:tblW w:w="9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Cs w:val="24"/>
        </w:rPr>
      </w:pPr>
    </w:p>
    <w:p>
      <w:pPr>
        <w:ind w:firstLine="4920" w:firstLineChars="2050"/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widowControl/>
        <w:spacing w:line="308" w:lineRule="atLeast"/>
        <w:jc w:val="left"/>
        <w:textAlignment w:val="center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填表时间：  年   月   日</w:t>
      </w:r>
    </w:p>
    <w:sectPr>
      <w:headerReference r:id="rId3" w:type="default"/>
      <w:pgSz w:w="11906" w:h="16838"/>
      <w:pgMar w:top="1588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DF"/>
    <w:rsid w:val="00001383"/>
    <w:rsid w:val="0027403B"/>
    <w:rsid w:val="00461B44"/>
    <w:rsid w:val="00527040"/>
    <w:rsid w:val="005835B9"/>
    <w:rsid w:val="00830C9F"/>
    <w:rsid w:val="00896302"/>
    <w:rsid w:val="008B6F72"/>
    <w:rsid w:val="00BD6F2C"/>
    <w:rsid w:val="00CB5E4C"/>
    <w:rsid w:val="00CF6EDF"/>
    <w:rsid w:val="00FF7434"/>
    <w:rsid w:val="151407E1"/>
    <w:rsid w:val="1C761F97"/>
    <w:rsid w:val="24063EBE"/>
    <w:rsid w:val="361202FF"/>
    <w:rsid w:val="4284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99</Words>
  <Characters>568</Characters>
  <Lines>4</Lines>
  <Paragraphs>1</Paragraphs>
  <TotalTime>0</TotalTime>
  <ScaleCrop>false</ScaleCrop>
  <LinksUpToDate>false</LinksUpToDate>
  <CharactersWithSpaces>666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2018-06-06T03:54:00Z</dcterms:created>
  <dc:creator>AutoBVT</dc:creator>
  <cp:lastModifiedBy>H</cp:lastModifiedBy>
  <dcterms:modified xsi:type="dcterms:W3CDTF">2021-07-23T08:34:19Z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443424902_btnclosed</vt:lpwstr>
  </property>
  <property fmtid="{D5CDD505-2E9C-101B-9397-08002B2CF9AE}" pid="4" name="ICV">
    <vt:lpwstr>D66327E8D895493CA7FC294112666E80</vt:lpwstr>
  </property>
</Properties>
</file>